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0976" w14:textId="77777777" w:rsidR="00F05367" w:rsidRPr="001933C6" w:rsidRDefault="00F05367" w:rsidP="00F053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u w:val="single"/>
          <w:shd w:val="clear" w:color="auto" w:fill="FFFFFF"/>
        </w:rPr>
      </w:pPr>
      <w:r w:rsidRPr="001933C6">
        <w:rPr>
          <w:rFonts w:ascii="Times New Roman" w:hAnsi="Times New Roman" w:cs="Times New Roman"/>
          <w:b/>
          <w:bCs/>
          <w:color w:val="222222"/>
          <w:sz w:val="32"/>
          <w:szCs w:val="32"/>
          <w:u w:val="single"/>
          <w:shd w:val="clear" w:color="auto" w:fill="FFFFFF"/>
        </w:rPr>
        <w:t xml:space="preserve">Tipton County Solid Waste </w:t>
      </w:r>
      <w:proofErr w:type="spellStart"/>
      <w:r w:rsidRPr="001933C6">
        <w:rPr>
          <w:rFonts w:ascii="Times New Roman" w:hAnsi="Times New Roman" w:cs="Times New Roman"/>
          <w:b/>
          <w:bCs/>
          <w:color w:val="222222"/>
          <w:sz w:val="32"/>
          <w:szCs w:val="32"/>
          <w:u w:val="single"/>
          <w:shd w:val="clear" w:color="auto" w:fill="FFFFFF"/>
        </w:rPr>
        <w:t>Mgmt</w:t>
      </w:r>
      <w:proofErr w:type="spellEnd"/>
      <w:r w:rsidRPr="001933C6">
        <w:rPr>
          <w:rFonts w:ascii="Times New Roman" w:hAnsi="Times New Roman" w:cs="Times New Roman"/>
          <w:b/>
          <w:bCs/>
          <w:color w:val="222222"/>
          <w:sz w:val="32"/>
          <w:szCs w:val="32"/>
          <w:u w:val="single"/>
          <w:shd w:val="clear" w:color="auto" w:fill="FFFFFF"/>
        </w:rPr>
        <w:t xml:space="preserve"> District </w:t>
      </w:r>
    </w:p>
    <w:p w14:paraId="3D9FC551" w14:textId="77777777" w:rsidR="00F05367" w:rsidRDefault="00F05367" w:rsidP="00F0536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14:paraId="356178E9" w14:textId="60181CB7" w:rsidR="00F05367" w:rsidRPr="001933C6" w:rsidRDefault="00E37DAE" w:rsidP="00F05367">
      <w:pPr>
        <w:pStyle w:val="Standard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2026 </w:t>
      </w:r>
      <w:r w:rsidR="00F05367" w:rsidRPr="001933C6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Board Members (Annual Appointments)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5367" w:rsidRPr="00785E80" w14:paraId="5EA70C20" w14:textId="77777777" w:rsidTr="00112824">
        <w:trPr>
          <w:trHeight w:val="557"/>
        </w:trPr>
        <w:tc>
          <w:tcPr>
            <w:tcW w:w="4675" w:type="dxa"/>
          </w:tcPr>
          <w:p w14:paraId="77685D3B" w14:textId="798E246B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Dennis Henderson – Tipton County Commissioner</w:t>
            </w:r>
            <w:r w:rsidR="00E37DA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 Vice President</w:t>
            </w:r>
          </w:p>
        </w:tc>
        <w:tc>
          <w:tcPr>
            <w:tcW w:w="4675" w:type="dxa"/>
          </w:tcPr>
          <w:p w14:paraId="79CD916C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Tracey Powell – Tipton County Commissioner</w:t>
            </w:r>
          </w:p>
          <w:p w14:paraId="5E50D923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F05367" w:rsidRPr="00785E80" w14:paraId="6947A02D" w14:textId="77777777" w:rsidTr="00112824">
        <w:tc>
          <w:tcPr>
            <w:tcW w:w="4675" w:type="dxa"/>
          </w:tcPr>
          <w:p w14:paraId="4988FD7E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Nancy Cline - Tipton County Commissioner</w:t>
            </w:r>
          </w:p>
          <w:p w14:paraId="2771AAC2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5" w:type="dxa"/>
          </w:tcPr>
          <w:p w14:paraId="4EB0A21A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Alice Book</w:t>
            </w:r>
          </w:p>
        </w:tc>
      </w:tr>
      <w:tr w:rsidR="00F05367" w:rsidRPr="00785E80" w14:paraId="46EC14C1" w14:textId="77777777" w:rsidTr="00112824">
        <w:tc>
          <w:tcPr>
            <w:tcW w:w="4675" w:type="dxa"/>
          </w:tcPr>
          <w:p w14:paraId="7BD8CB4A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Joe Van Bibber- Tipton City Council Member, Fiscal Officer</w:t>
            </w:r>
          </w:p>
        </w:tc>
        <w:tc>
          <w:tcPr>
            <w:tcW w:w="4675" w:type="dxa"/>
          </w:tcPr>
          <w:p w14:paraId="46FBDA22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Phil Morgan – Tipton County Council Member</w:t>
            </w:r>
          </w:p>
        </w:tc>
      </w:tr>
      <w:tr w:rsidR="00F05367" w:rsidRPr="00785E80" w14:paraId="2E0AAECA" w14:textId="77777777" w:rsidTr="00112824">
        <w:tc>
          <w:tcPr>
            <w:tcW w:w="4675" w:type="dxa"/>
          </w:tcPr>
          <w:p w14:paraId="69E5181D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85E8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Kegan Schmicker, Mayor of the City of Tipton, Board President</w:t>
            </w:r>
          </w:p>
        </w:tc>
        <w:tc>
          <w:tcPr>
            <w:tcW w:w="4675" w:type="dxa"/>
          </w:tcPr>
          <w:p w14:paraId="14DAEEDF" w14:textId="77777777" w:rsidR="00F05367" w:rsidRPr="00785E80" w:rsidRDefault="00F05367" w:rsidP="0011282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544C8F5C" w14:textId="77777777" w:rsidR="00B261DD" w:rsidRDefault="00B261DD"/>
    <w:sectPr w:rsidR="00B26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67"/>
    <w:rsid w:val="008D5960"/>
    <w:rsid w:val="00B261DD"/>
    <w:rsid w:val="00D82FB2"/>
    <w:rsid w:val="00DE6F6C"/>
    <w:rsid w:val="00E37DAE"/>
    <w:rsid w:val="00F0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6DEF"/>
  <w15:chartTrackingRefBased/>
  <w15:docId w15:val="{BE3226E1-92CE-4C4B-AFE9-B0D3A5DE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6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67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367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367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5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367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5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367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5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367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5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36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36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0536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05367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Shelton</dc:creator>
  <cp:keywords/>
  <dc:description/>
  <cp:lastModifiedBy>Angela Shelton</cp:lastModifiedBy>
  <cp:revision>2</cp:revision>
  <dcterms:created xsi:type="dcterms:W3CDTF">2026-01-27T17:23:00Z</dcterms:created>
  <dcterms:modified xsi:type="dcterms:W3CDTF">2026-01-27T17:23:00Z</dcterms:modified>
</cp:coreProperties>
</file>